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A25" w:rsidRDefault="009F3A25" w:rsidP="009F3A2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9F3A25" w:rsidRDefault="009F3A25" w:rsidP="009F3A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Черемховский район, Иркутская область</w:t>
      </w:r>
    </w:p>
    <w:p w:rsidR="009F3A25" w:rsidRDefault="009F3A25" w:rsidP="009F3A2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Зерновское</w:t>
      </w:r>
      <w:proofErr w:type="spellEnd"/>
      <w:r>
        <w:rPr>
          <w:b/>
          <w:sz w:val="28"/>
          <w:szCs w:val="28"/>
        </w:rPr>
        <w:t xml:space="preserve"> муниципальное образование</w:t>
      </w:r>
    </w:p>
    <w:p w:rsidR="009F3A25" w:rsidRDefault="009F3A25" w:rsidP="009F3A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F3A25" w:rsidRDefault="009F3A25" w:rsidP="009F3A25">
      <w:pPr>
        <w:jc w:val="center"/>
        <w:rPr>
          <w:b/>
          <w:sz w:val="28"/>
          <w:szCs w:val="28"/>
        </w:rPr>
      </w:pPr>
    </w:p>
    <w:p w:rsidR="009F3A25" w:rsidRDefault="009F3A25" w:rsidP="009F3A2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9F3A25" w:rsidRDefault="009F3A25" w:rsidP="009F3A25">
      <w:pPr>
        <w:jc w:val="center"/>
        <w:rPr>
          <w:b/>
          <w:sz w:val="28"/>
          <w:szCs w:val="28"/>
        </w:rPr>
      </w:pPr>
    </w:p>
    <w:p w:rsidR="009F3A25" w:rsidRDefault="009F3A25" w:rsidP="009F3A25">
      <w:pPr>
        <w:rPr>
          <w:sz w:val="28"/>
          <w:szCs w:val="28"/>
        </w:rPr>
      </w:pPr>
      <w:r>
        <w:rPr>
          <w:sz w:val="28"/>
          <w:szCs w:val="28"/>
        </w:rPr>
        <w:t xml:space="preserve">от 22.02.2014  № </w:t>
      </w:r>
      <w:r w:rsidR="00F30089">
        <w:rPr>
          <w:sz w:val="28"/>
          <w:szCs w:val="28"/>
        </w:rPr>
        <w:t>10</w:t>
      </w:r>
    </w:p>
    <w:p w:rsidR="009F3A25" w:rsidRDefault="009F3A25" w:rsidP="009F3A25">
      <w:pPr>
        <w:rPr>
          <w:sz w:val="28"/>
          <w:szCs w:val="28"/>
        </w:rPr>
      </w:pPr>
      <w:r>
        <w:rPr>
          <w:sz w:val="28"/>
          <w:szCs w:val="28"/>
        </w:rPr>
        <w:t>с. Зерновое</w:t>
      </w:r>
    </w:p>
    <w:p w:rsidR="009F3A25" w:rsidRDefault="009F3A25" w:rsidP="009F3A25">
      <w:pPr>
        <w:ind w:left="-180"/>
        <w:rPr>
          <w:sz w:val="28"/>
          <w:szCs w:val="28"/>
        </w:rPr>
      </w:pPr>
    </w:p>
    <w:p w:rsidR="009F3A25" w:rsidRDefault="009F3A25" w:rsidP="009F3A25">
      <w:pPr>
        <w:rPr>
          <w:sz w:val="28"/>
          <w:szCs w:val="28"/>
        </w:rPr>
      </w:pPr>
      <w:r>
        <w:rPr>
          <w:sz w:val="28"/>
          <w:szCs w:val="28"/>
        </w:rPr>
        <w:t>Об утверждении  плана работы</w:t>
      </w:r>
    </w:p>
    <w:p w:rsidR="009F3A25" w:rsidRDefault="009F3A25" w:rsidP="009F3A25">
      <w:pPr>
        <w:rPr>
          <w:sz w:val="28"/>
          <w:szCs w:val="28"/>
        </w:rPr>
      </w:pPr>
      <w:r>
        <w:rPr>
          <w:sz w:val="28"/>
          <w:szCs w:val="28"/>
        </w:rPr>
        <w:t>по  профилактике  правонарушений</w:t>
      </w:r>
    </w:p>
    <w:p w:rsidR="009F3A25" w:rsidRDefault="009F3A25" w:rsidP="009F3A25">
      <w:pPr>
        <w:rPr>
          <w:sz w:val="28"/>
          <w:szCs w:val="28"/>
        </w:rPr>
      </w:pPr>
      <w:r>
        <w:rPr>
          <w:sz w:val="28"/>
          <w:szCs w:val="28"/>
        </w:rPr>
        <w:t>и безнадзорности   среди  несовершеннолетних</w:t>
      </w:r>
    </w:p>
    <w:p w:rsidR="009F3A25" w:rsidRDefault="009F3A25" w:rsidP="009F3A25">
      <w:pPr>
        <w:rPr>
          <w:sz w:val="28"/>
          <w:szCs w:val="28"/>
        </w:rPr>
      </w:pPr>
    </w:p>
    <w:p w:rsidR="009F3A25" w:rsidRDefault="009F3A25" w:rsidP="009F3A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координации по профилактике правонарушений и безнадзорности  среди несовершеннолетних, принятия мер по социальной защите их прав и свобод личности, своевременного выявления и устранения причин и условий, способствующих социальному неблагополучию семей, руководствуясь статьями 6,.43  Устава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образования, администрация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</w:p>
    <w:p w:rsidR="009F3A25" w:rsidRDefault="009F3A25" w:rsidP="009F3A2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9F3A25" w:rsidRDefault="009F3A25" w:rsidP="009F3A25">
      <w:pPr>
        <w:rPr>
          <w:sz w:val="28"/>
          <w:szCs w:val="28"/>
        </w:rPr>
      </w:pPr>
    </w:p>
    <w:p w:rsidR="009F3A25" w:rsidRDefault="009F3A25" w:rsidP="009F3A2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 план работы по предупреждению профилактике и правонарушений среди несовершеннолетних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 № 1)</w:t>
      </w:r>
    </w:p>
    <w:p w:rsidR="009F3A25" w:rsidRPr="009F3A25" w:rsidRDefault="009F3A25" w:rsidP="009F3A25">
      <w:pPr>
        <w:numPr>
          <w:ilvl w:val="0"/>
          <w:numId w:val="1"/>
        </w:numPr>
        <w:tabs>
          <w:tab w:val="num" w:pos="0"/>
        </w:tabs>
        <w:jc w:val="both"/>
        <w:rPr>
          <w:sz w:val="28"/>
          <w:szCs w:val="28"/>
        </w:rPr>
      </w:pPr>
      <w:proofErr w:type="gramStart"/>
      <w:r w:rsidRPr="009F3A25">
        <w:rPr>
          <w:sz w:val="28"/>
          <w:szCs w:val="28"/>
        </w:rPr>
        <w:t>Контроль за</w:t>
      </w:r>
      <w:proofErr w:type="gramEnd"/>
      <w:r w:rsidRPr="009F3A25">
        <w:rPr>
          <w:sz w:val="28"/>
          <w:szCs w:val="28"/>
        </w:rPr>
        <w:t xml:space="preserve"> исполнением настоящего постановления возложить на специалиста администрации </w:t>
      </w:r>
      <w:r>
        <w:rPr>
          <w:sz w:val="28"/>
          <w:szCs w:val="28"/>
        </w:rPr>
        <w:t>Салькову Е.И.</w:t>
      </w:r>
    </w:p>
    <w:p w:rsidR="009F3A25" w:rsidRDefault="009F3A25" w:rsidP="009F3A25">
      <w:pPr>
        <w:rPr>
          <w:sz w:val="28"/>
          <w:szCs w:val="28"/>
        </w:rPr>
      </w:pPr>
    </w:p>
    <w:p w:rsidR="009F3A25" w:rsidRDefault="009F3A25" w:rsidP="009F3A25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Зерновского</w:t>
      </w:r>
      <w:proofErr w:type="spellEnd"/>
    </w:p>
    <w:p w:rsidR="009F3A25" w:rsidRDefault="009F3A25" w:rsidP="009F3A2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 образования                                                </w:t>
      </w:r>
      <w:proofErr w:type="spellStart"/>
      <w:r>
        <w:rPr>
          <w:sz w:val="28"/>
          <w:szCs w:val="28"/>
        </w:rPr>
        <w:t>Т.Г.Чернышева</w:t>
      </w:r>
      <w:proofErr w:type="spellEnd"/>
    </w:p>
    <w:p w:rsidR="009F3A25" w:rsidRDefault="009F3A25" w:rsidP="009F3A25">
      <w:pPr>
        <w:rPr>
          <w:sz w:val="28"/>
          <w:szCs w:val="28"/>
        </w:rPr>
      </w:pPr>
    </w:p>
    <w:p w:rsidR="009F3A25" w:rsidRDefault="009F3A25" w:rsidP="009F3A25">
      <w:pPr>
        <w:rPr>
          <w:sz w:val="28"/>
          <w:szCs w:val="28"/>
        </w:rPr>
      </w:pPr>
    </w:p>
    <w:p w:rsidR="009F3A25" w:rsidRDefault="009F3A25" w:rsidP="009F3A25">
      <w:pPr>
        <w:rPr>
          <w:sz w:val="28"/>
          <w:szCs w:val="28"/>
        </w:rPr>
      </w:pPr>
    </w:p>
    <w:p w:rsidR="009F3A25" w:rsidRDefault="009F3A25" w:rsidP="009F3A25">
      <w:pPr>
        <w:rPr>
          <w:sz w:val="28"/>
          <w:szCs w:val="28"/>
        </w:rPr>
      </w:pPr>
    </w:p>
    <w:p w:rsidR="009F3A25" w:rsidRDefault="009F3A25" w:rsidP="009F3A25">
      <w:pPr>
        <w:rPr>
          <w:sz w:val="28"/>
          <w:szCs w:val="28"/>
        </w:rPr>
      </w:pPr>
    </w:p>
    <w:p w:rsidR="009F3A25" w:rsidRDefault="009F3A25" w:rsidP="009F3A25">
      <w:pPr>
        <w:rPr>
          <w:sz w:val="28"/>
          <w:szCs w:val="28"/>
        </w:rPr>
      </w:pPr>
    </w:p>
    <w:p w:rsidR="009F3A25" w:rsidRDefault="009F3A25" w:rsidP="009F3A25">
      <w:pPr>
        <w:rPr>
          <w:sz w:val="28"/>
          <w:szCs w:val="28"/>
        </w:rPr>
      </w:pPr>
    </w:p>
    <w:p w:rsidR="009F3A25" w:rsidRDefault="009F3A25" w:rsidP="009F3A25">
      <w:pPr>
        <w:rPr>
          <w:sz w:val="28"/>
          <w:szCs w:val="28"/>
        </w:rPr>
      </w:pPr>
    </w:p>
    <w:p w:rsidR="009F3A25" w:rsidRDefault="009F3A25" w:rsidP="009F3A25">
      <w:pPr>
        <w:rPr>
          <w:sz w:val="28"/>
          <w:szCs w:val="28"/>
        </w:rPr>
      </w:pPr>
    </w:p>
    <w:p w:rsidR="009F3A25" w:rsidRDefault="009F3A25" w:rsidP="009F3A25">
      <w:pPr>
        <w:rPr>
          <w:sz w:val="28"/>
          <w:szCs w:val="28"/>
        </w:rPr>
      </w:pPr>
    </w:p>
    <w:p w:rsidR="009F3A25" w:rsidRDefault="009F3A25" w:rsidP="009F3A25">
      <w:pPr>
        <w:rPr>
          <w:sz w:val="28"/>
          <w:szCs w:val="28"/>
        </w:rPr>
      </w:pPr>
    </w:p>
    <w:p w:rsidR="009F3A25" w:rsidRDefault="009F3A25" w:rsidP="009F3A25">
      <w:pPr>
        <w:rPr>
          <w:sz w:val="28"/>
          <w:szCs w:val="28"/>
        </w:rPr>
      </w:pPr>
    </w:p>
    <w:p w:rsidR="009F3A25" w:rsidRDefault="009F3A25" w:rsidP="009F3A25">
      <w:pPr>
        <w:rPr>
          <w:sz w:val="28"/>
          <w:szCs w:val="28"/>
        </w:rPr>
      </w:pPr>
    </w:p>
    <w:p w:rsidR="009F3A25" w:rsidRDefault="009F3A25" w:rsidP="009F3A25"/>
    <w:p w:rsidR="009F3A25" w:rsidRDefault="009F3A25" w:rsidP="009F3A25">
      <w:r>
        <w:t xml:space="preserve">                                                                                                           </w:t>
      </w:r>
    </w:p>
    <w:p w:rsidR="009F3A25" w:rsidRDefault="009F3A25" w:rsidP="009F3A25"/>
    <w:p w:rsidR="009F3A25" w:rsidRDefault="009F3A25" w:rsidP="009F3A25">
      <w:pPr>
        <w:jc w:val="right"/>
      </w:pPr>
      <w:r>
        <w:lastRenderedPageBreak/>
        <w:t xml:space="preserve"> Приложение № 1</w:t>
      </w:r>
    </w:p>
    <w:p w:rsidR="009F3A25" w:rsidRDefault="009F3A25" w:rsidP="009F3A25">
      <w:r>
        <w:t xml:space="preserve">                                                                                          к постановлению </w:t>
      </w:r>
      <w:proofErr w:type="gramStart"/>
      <w:r>
        <w:t>административного</w:t>
      </w:r>
      <w:proofErr w:type="gramEnd"/>
    </w:p>
    <w:p w:rsidR="009F3A25" w:rsidRDefault="009F3A25" w:rsidP="009F3A25">
      <w:r>
        <w:t xml:space="preserve">                                                                                          совета от 20.02.2014 г. №  </w:t>
      </w:r>
      <w:r w:rsidR="00F30089">
        <w:t>10</w:t>
      </w:r>
      <w:bookmarkStart w:id="0" w:name="_GoBack"/>
      <w:bookmarkEnd w:id="0"/>
    </w:p>
    <w:p w:rsidR="009F3A25" w:rsidRDefault="009F3A25" w:rsidP="009F3A25">
      <w:pPr>
        <w:jc w:val="center"/>
      </w:pPr>
    </w:p>
    <w:p w:rsidR="009F3A25" w:rsidRPr="009F3A25" w:rsidRDefault="009F3A25" w:rsidP="009F3A25">
      <w:pPr>
        <w:jc w:val="center"/>
        <w:rPr>
          <w:b/>
        </w:rPr>
      </w:pPr>
      <w:r w:rsidRPr="009F3A25">
        <w:rPr>
          <w:b/>
        </w:rPr>
        <w:t xml:space="preserve">ПЛАН </w:t>
      </w:r>
    </w:p>
    <w:p w:rsidR="009F3A25" w:rsidRDefault="009F3A25" w:rsidP="009F3A25">
      <w:pPr>
        <w:jc w:val="center"/>
      </w:pPr>
      <w:r>
        <w:t>работы по профилактике  правонарушений и безнадзорности</w:t>
      </w:r>
    </w:p>
    <w:p w:rsidR="009F3A25" w:rsidRDefault="009F3A25" w:rsidP="009F3A25">
      <w:pPr>
        <w:jc w:val="center"/>
      </w:pPr>
      <w:proofErr w:type="spellStart"/>
      <w:r>
        <w:t>Зерновского</w:t>
      </w:r>
      <w:proofErr w:type="spellEnd"/>
      <w:r>
        <w:t xml:space="preserve"> муниципального образования на 2014 год</w:t>
      </w:r>
    </w:p>
    <w:p w:rsidR="009F3A25" w:rsidRDefault="009F3A25" w:rsidP="009F3A25">
      <w:pPr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88"/>
        <w:gridCol w:w="180"/>
        <w:gridCol w:w="5012"/>
        <w:gridCol w:w="20"/>
        <w:gridCol w:w="3171"/>
      </w:tblGrid>
      <w:tr w:rsidR="009F3A25" w:rsidTr="009F3A2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9F3A25" w:rsidTr="009F3A2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МКОУ СОШ </w:t>
            </w:r>
            <w:proofErr w:type="spellStart"/>
            <w:r>
              <w:rPr>
                <w:b/>
                <w:sz w:val="28"/>
                <w:szCs w:val="28"/>
              </w:rPr>
              <w:t>с</w:t>
            </w:r>
            <w:proofErr w:type="gramStart"/>
            <w:r>
              <w:rPr>
                <w:b/>
                <w:sz w:val="28"/>
                <w:szCs w:val="28"/>
              </w:rPr>
              <w:t>.З</w:t>
            </w:r>
            <w:proofErr w:type="gramEnd"/>
            <w:r>
              <w:rPr>
                <w:b/>
                <w:sz w:val="28"/>
                <w:szCs w:val="28"/>
              </w:rPr>
              <w:t>ерновое</w:t>
            </w:r>
            <w:proofErr w:type="spellEnd"/>
          </w:p>
        </w:tc>
      </w:tr>
      <w:tr w:rsidR="009F3A25" w:rsidTr="009F3A2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r>
              <w:t>1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r>
              <w:t>Профилактические беседы и классные часы по темам: изучение статей закона РФ «Об образовании»;</w:t>
            </w:r>
          </w:p>
          <w:p w:rsidR="009F3A25" w:rsidRDefault="009F3A25">
            <w:r>
              <w:t xml:space="preserve">-Конвенции </w:t>
            </w:r>
            <w:proofErr w:type="gramStart"/>
            <w:r>
              <w:t>ОО «О</w:t>
            </w:r>
            <w:proofErr w:type="gramEnd"/>
            <w:r>
              <w:t xml:space="preserve"> правах ребёнка»</w:t>
            </w:r>
          </w:p>
          <w:p w:rsidR="009F3A25" w:rsidRDefault="009F3A25">
            <w:r>
              <w:t>- Семейного кодекса РФ, ст. 19.32, 34-36  (насилие над детьми);</w:t>
            </w:r>
          </w:p>
          <w:p w:rsidR="009F3A25" w:rsidRDefault="009F3A25">
            <w:r>
              <w:t>- ФЗ «Об основах системы профилактики</w:t>
            </w:r>
            <w:proofErr w:type="gramStart"/>
            <w:r>
              <w:t xml:space="preserve"> ,</w:t>
            </w:r>
            <w:proofErr w:type="gramEnd"/>
            <w:r>
              <w:t xml:space="preserve"> безнадзорности и правонарушений несовершеннолетних»;</w:t>
            </w:r>
          </w:p>
          <w:p w:rsidR="009F3A25" w:rsidRDefault="009F3A25">
            <w:r>
              <w:t>- Уголовный кодекс РФ</w:t>
            </w:r>
            <w:proofErr w:type="gramStart"/>
            <w:r>
              <w:t xml:space="preserve"> ,</w:t>
            </w:r>
            <w:proofErr w:type="gramEnd"/>
            <w:r>
              <w:t>гл. 25, ст.228-232 ( преступления против здоровья населения и общественной нравственности);</w:t>
            </w:r>
          </w:p>
          <w:p w:rsidR="009F3A25" w:rsidRDefault="009F3A25">
            <w:r>
              <w:t>- «Неформальные объединения молодежи»;</w:t>
            </w:r>
          </w:p>
          <w:p w:rsidR="009F3A25" w:rsidRDefault="009F3A25">
            <w:r>
              <w:t>- «Законодательство о мерах к несовершеннолетним, совершающим преступления» и т.п.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25" w:rsidRDefault="009F3A25">
            <w:pPr>
              <w:jc w:val="center"/>
              <w:rPr>
                <w:sz w:val="28"/>
                <w:szCs w:val="28"/>
              </w:rPr>
            </w:pPr>
          </w:p>
          <w:p w:rsidR="009F3A25" w:rsidRDefault="009F3A25">
            <w:pPr>
              <w:ind w:firstLine="708"/>
              <w:jc w:val="center"/>
            </w:pPr>
            <w:r>
              <w:t>Зам. директора по ВР, классные руководители,</w:t>
            </w:r>
          </w:p>
          <w:p w:rsidR="009F3A25" w:rsidRDefault="009F3A25">
            <w:pPr>
              <w:ind w:firstLine="708"/>
              <w:jc w:val="center"/>
            </w:pPr>
            <w:r>
              <w:t>Социальный педагог</w:t>
            </w:r>
          </w:p>
          <w:p w:rsidR="009F3A25" w:rsidRDefault="009F3A25">
            <w:pPr>
              <w:ind w:firstLine="708"/>
              <w:jc w:val="center"/>
            </w:pPr>
          </w:p>
          <w:p w:rsidR="009F3A25" w:rsidRDefault="009F3A25">
            <w:pPr>
              <w:ind w:firstLine="708"/>
              <w:jc w:val="center"/>
              <w:rPr>
                <w:sz w:val="28"/>
                <w:szCs w:val="28"/>
              </w:rPr>
            </w:pPr>
          </w:p>
        </w:tc>
      </w:tr>
      <w:tr w:rsidR="009F3A25" w:rsidTr="009F3A2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r>
              <w:t>Постоянная работа по выявлению детей, склонных к преступлениям, бродяжничеству, негативным привычкам, выявление фактов насилия над детьми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pPr>
              <w:ind w:firstLine="708"/>
              <w:jc w:val="center"/>
            </w:pPr>
            <w:r>
              <w:t xml:space="preserve">Зам. директора по ВР, </w:t>
            </w:r>
          </w:p>
          <w:p w:rsidR="009F3A25" w:rsidRDefault="009F3A25">
            <w:pPr>
              <w:rPr>
                <w:sz w:val="28"/>
                <w:szCs w:val="28"/>
              </w:rPr>
            </w:pPr>
            <w:r>
              <w:t xml:space="preserve">   классные руководители Социальный педагог</w:t>
            </w:r>
          </w:p>
        </w:tc>
      </w:tr>
      <w:tr w:rsidR="009F3A25" w:rsidTr="009F3A2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r>
              <w:t>Постановка на учет школьников</w:t>
            </w:r>
            <w:proofErr w:type="gramStart"/>
            <w:r>
              <w:t xml:space="preserve"> ,</w:t>
            </w:r>
            <w:proofErr w:type="gramEnd"/>
            <w:r>
              <w:t>совершивших противоправные деяния или имеющих предпосылки к этому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ВР,</w:t>
            </w:r>
          </w:p>
          <w:p w:rsidR="009F3A25" w:rsidRDefault="009F3A25">
            <w:pPr>
              <w:rPr>
                <w:sz w:val="28"/>
                <w:szCs w:val="28"/>
              </w:rPr>
            </w:pPr>
            <w:proofErr w:type="spellStart"/>
            <w:r>
              <w:t>соцпедагог</w:t>
            </w:r>
            <w:proofErr w:type="spellEnd"/>
          </w:p>
        </w:tc>
      </w:tr>
      <w:tr w:rsidR="009F3A25" w:rsidTr="009F3A2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r>
              <w:t xml:space="preserve">4. 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r>
              <w:t>Вовлечение детей «группы риска» во внеурочную образовательную деятельность на основе индивидуального и дифференцированного подхода, ОДОД,  в конкурсы, мероприятия разного уровня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pPr>
              <w:ind w:firstLine="708"/>
              <w:jc w:val="center"/>
            </w:pPr>
            <w:r>
              <w:t xml:space="preserve">Зам. директора по ВР, </w:t>
            </w:r>
          </w:p>
          <w:p w:rsidR="009F3A25" w:rsidRDefault="009F3A25">
            <w:pPr>
              <w:rPr>
                <w:sz w:val="28"/>
                <w:szCs w:val="28"/>
              </w:rPr>
            </w:pPr>
            <w:r>
              <w:t xml:space="preserve">   классные руководители Социальный педагог</w:t>
            </w:r>
          </w:p>
        </w:tc>
      </w:tr>
      <w:tr w:rsidR="009F3A25" w:rsidTr="009F3A2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r>
              <w:t>5.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r>
              <w:t xml:space="preserve">Проведение тематических классных родительских собраний с приглашением работников ОДН, </w:t>
            </w:r>
            <w:proofErr w:type="spellStart"/>
            <w:r>
              <w:t>наркодиспансера</w:t>
            </w:r>
            <w:proofErr w:type="spellEnd"/>
            <w:r>
              <w:t>, психологов, медиков, служителей церкви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pPr>
              <w:ind w:firstLine="708"/>
              <w:jc w:val="center"/>
            </w:pPr>
            <w:r>
              <w:t xml:space="preserve">Зам. директора по ВР, </w:t>
            </w:r>
          </w:p>
          <w:p w:rsidR="009F3A25" w:rsidRDefault="009F3A25">
            <w:pPr>
              <w:rPr>
                <w:sz w:val="28"/>
                <w:szCs w:val="28"/>
              </w:rPr>
            </w:pPr>
            <w:r>
              <w:t xml:space="preserve">   классные руководители Социальный педагог</w:t>
            </w:r>
          </w:p>
        </w:tc>
      </w:tr>
      <w:tr w:rsidR="009F3A25" w:rsidTr="009F3A2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r>
              <w:t>6.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r>
              <w:t xml:space="preserve">Индивидуальная работа с родителями учеников, склонных к совершению </w:t>
            </w:r>
            <w:proofErr w:type="spellStart"/>
            <w:r>
              <w:t>общественноопасных</w:t>
            </w:r>
            <w:proofErr w:type="spellEnd"/>
            <w:r>
              <w:t xml:space="preserve"> деяний или совершивших таковые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pPr>
              <w:ind w:firstLine="708"/>
              <w:jc w:val="center"/>
            </w:pPr>
            <w:r>
              <w:t xml:space="preserve">Зам. директора по ВР, </w:t>
            </w:r>
          </w:p>
          <w:p w:rsidR="009F3A25" w:rsidRDefault="009F3A25">
            <w:pPr>
              <w:rPr>
                <w:sz w:val="28"/>
                <w:szCs w:val="28"/>
              </w:rPr>
            </w:pPr>
            <w:r>
              <w:t xml:space="preserve">   классные руководители Социальный педагог</w:t>
            </w:r>
          </w:p>
        </w:tc>
      </w:tr>
      <w:tr w:rsidR="009F3A25" w:rsidTr="009F3A2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r>
              <w:t xml:space="preserve">7. 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r>
              <w:t>. Выявление неблагополучных семей и семей, находящихся в социально опасном положении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pPr>
              <w:ind w:firstLine="708"/>
              <w:jc w:val="center"/>
            </w:pPr>
            <w:r>
              <w:t xml:space="preserve">Зам. директора по ВР, </w:t>
            </w:r>
          </w:p>
          <w:p w:rsidR="009F3A25" w:rsidRDefault="009F3A25">
            <w:pPr>
              <w:rPr>
                <w:sz w:val="28"/>
                <w:szCs w:val="28"/>
              </w:rPr>
            </w:pPr>
            <w:r>
              <w:t xml:space="preserve">   классные руководители Социальный педагог</w:t>
            </w:r>
          </w:p>
        </w:tc>
      </w:tr>
      <w:tr w:rsidR="009F3A25" w:rsidTr="009F3A2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r>
              <w:t xml:space="preserve">8. 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r>
              <w:t xml:space="preserve">Постановка на </w:t>
            </w:r>
            <w:proofErr w:type="spellStart"/>
            <w:r>
              <w:t>внутришкольный</w:t>
            </w:r>
            <w:proofErr w:type="spellEnd"/>
            <w:r>
              <w:t xml:space="preserve"> учет неблагополучных семей и семей, находящихся в социально-опасном положении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pPr>
              <w:ind w:firstLine="708"/>
              <w:jc w:val="center"/>
            </w:pPr>
            <w:r>
              <w:t xml:space="preserve">Зам. директора по ВР, </w:t>
            </w:r>
          </w:p>
          <w:p w:rsidR="009F3A25" w:rsidRDefault="009F3A25">
            <w:pPr>
              <w:rPr>
                <w:sz w:val="28"/>
                <w:szCs w:val="28"/>
              </w:rPr>
            </w:pPr>
            <w:r>
              <w:t xml:space="preserve">   классные руководители Социальный педагог</w:t>
            </w:r>
          </w:p>
        </w:tc>
      </w:tr>
      <w:tr w:rsidR="009F3A25" w:rsidTr="009F3A2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r>
              <w:lastRenderedPageBreak/>
              <w:t xml:space="preserve">9. 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r>
              <w:t>Передача особо сложных случаев на рассмотрение в инспекцию  по делам несовершеннолетних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proofErr w:type="spellStart"/>
            <w:r>
              <w:t>Соцпедагог</w:t>
            </w:r>
            <w:proofErr w:type="spellEnd"/>
            <w:r>
              <w:t xml:space="preserve">, </w:t>
            </w:r>
          </w:p>
          <w:p w:rsidR="009F3A25" w:rsidRDefault="009F3A25">
            <w:proofErr w:type="spellStart"/>
            <w:r>
              <w:t>зам</w:t>
            </w:r>
            <w:proofErr w:type="gramStart"/>
            <w:r>
              <w:t>..</w:t>
            </w:r>
            <w:proofErr w:type="gramEnd"/>
            <w:r>
              <w:t>директора</w:t>
            </w:r>
            <w:proofErr w:type="spellEnd"/>
            <w:r>
              <w:t xml:space="preserve">  по ВР</w:t>
            </w:r>
          </w:p>
        </w:tc>
      </w:tr>
      <w:tr w:rsidR="009F3A25" w:rsidTr="009F3A2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Библиотека</w:t>
            </w:r>
          </w:p>
        </w:tc>
      </w:tr>
      <w:tr w:rsidR="009F3A25" w:rsidTr="009F3A25"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r>
              <w:t xml:space="preserve"> 1.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r>
              <w:t xml:space="preserve"> Урок Истории « Я в бой иду за русские березы, за Сталинград, за Волгу, за семью»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r>
              <w:t xml:space="preserve"> 02.02</w:t>
            </w:r>
          </w:p>
        </w:tc>
      </w:tr>
      <w:tr w:rsidR="009F3A25" w:rsidTr="009F3A25"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r>
              <w:t>День информации «Библиотека для молодежи»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r>
              <w:t xml:space="preserve"> 25.04</w:t>
            </w:r>
          </w:p>
        </w:tc>
      </w:tr>
      <w:tr w:rsidR="009F3A25" w:rsidTr="009F3A25"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r>
              <w:t>3.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r>
              <w:t>Беседа. « Моя счастливая семья? 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r>
              <w:t>07.05</w:t>
            </w:r>
          </w:p>
        </w:tc>
      </w:tr>
      <w:tr w:rsidR="009F3A25" w:rsidTr="009F3A25"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r>
              <w:t>4.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r>
              <w:t>Викторина «Читаем всей семьей»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r>
              <w:t>15.05</w:t>
            </w:r>
          </w:p>
        </w:tc>
      </w:tr>
      <w:tr w:rsidR="009F3A25" w:rsidTr="009F3A25"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r>
              <w:t>5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r>
              <w:t xml:space="preserve">Театральный утренник «Детство </w:t>
            </w:r>
            <w:proofErr w:type="gramStart"/>
            <w:r>
              <w:t>–э</w:t>
            </w:r>
            <w:proofErr w:type="gramEnd"/>
            <w:r>
              <w:t>то краски радуг»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r>
              <w:t>03.06</w:t>
            </w:r>
          </w:p>
        </w:tc>
      </w:tr>
      <w:tr w:rsidR="009F3A25" w:rsidTr="009F3A25"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r>
              <w:t>6.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proofErr w:type="spellStart"/>
            <w:r>
              <w:t>Биб</w:t>
            </w:r>
            <w:proofErr w:type="spellEnd"/>
            <w:r>
              <w:t>–спорт. олимпиада «За здоровьем в библиотеку»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r>
              <w:t>06.06</w:t>
            </w:r>
          </w:p>
        </w:tc>
      </w:tr>
      <w:tr w:rsidR="009F3A25" w:rsidTr="009F3A25"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r>
              <w:t>Беседа «</w:t>
            </w:r>
            <w:proofErr w:type="gramStart"/>
            <w:r>
              <w:t>Овеянные</w:t>
            </w:r>
            <w:proofErr w:type="gramEnd"/>
            <w:r>
              <w:t xml:space="preserve"> славою флаг наш и герб»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r>
              <w:t>11.06</w:t>
            </w:r>
          </w:p>
        </w:tc>
      </w:tr>
      <w:tr w:rsidR="009F3A25" w:rsidTr="009F3A25"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r>
              <w:t>8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r>
              <w:t>Лит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афе « Созвездье муз родного края»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r>
              <w:t>03.10</w:t>
            </w:r>
          </w:p>
        </w:tc>
      </w:tr>
      <w:tr w:rsidR="009F3A25" w:rsidTr="009F3A25"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r>
              <w:t>9.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r>
              <w:t>Экскурс в историю «Плывут над Русью звоны колокольные»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r>
              <w:t>02.11</w:t>
            </w:r>
          </w:p>
        </w:tc>
      </w:tr>
      <w:tr w:rsidR="009F3A25" w:rsidTr="009F3A25"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r>
              <w:t>10.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r>
              <w:t>Профилактические беседы «За здоровый образ жизни»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r>
              <w:t>постоянно</w:t>
            </w:r>
          </w:p>
        </w:tc>
      </w:tr>
      <w:tr w:rsidR="009F3A25" w:rsidTr="009F3A25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3A25" w:rsidRDefault="009F3A25">
            <w:pPr>
              <w:jc w:val="center"/>
              <w:rPr>
                <w:b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A25" w:rsidRDefault="009F3A25"/>
        </w:tc>
      </w:tr>
      <w:tr w:rsidR="009F3A25" w:rsidTr="009F3A2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r>
              <w:t>1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r>
              <w:t>Беседа «Курить  это модно?»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r>
              <w:t xml:space="preserve">   1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</w:tr>
      <w:tr w:rsidR="009F3A25" w:rsidTr="009F3A2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r>
              <w:t xml:space="preserve">2. 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r>
              <w:t>Диско-лекторий «Пиво пит</w:t>
            </w:r>
            <w:proofErr w:type="gramStart"/>
            <w:r>
              <w:t>ь-</w:t>
            </w:r>
            <w:proofErr w:type="gramEnd"/>
            <w:r>
              <w:t xml:space="preserve"> здоровью вредить»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r>
              <w:t xml:space="preserve">   2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</w:tr>
      <w:tr w:rsidR="009F3A25" w:rsidTr="009F3A2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r>
              <w:t>3.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r>
              <w:t>Игровая программа «Здоровые дети – здоровая нация»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r>
              <w:t xml:space="preserve">2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</w:tr>
      <w:tr w:rsidR="009F3A25" w:rsidTr="009F3A2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r>
              <w:t>4.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r>
              <w:t>Выставка рисунков «Здорово быть здоровым»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r>
              <w:t>ежемесячно</w:t>
            </w:r>
          </w:p>
        </w:tc>
      </w:tr>
      <w:tr w:rsidR="009F3A25" w:rsidTr="009F3A2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25" w:rsidRDefault="009F3A25"/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pPr>
              <w:jc w:val="center"/>
              <w:rPr>
                <w:b/>
              </w:rPr>
            </w:pPr>
            <w:r>
              <w:rPr>
                <w:b/>
              </w:rPr>
              <w:t>Спортивная   работа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25" w:rsidRDefault="009F3A25"/>
        </w:tc>
      </w:tr>
      <w:tr w:rsidR="009F3A25" w:rsidTr="009F3A2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r>
              <w:t>1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r>
              <w:t>Соревнование по шашкам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r>
              <w:t>январь</w:t>
            </w:r>
          </w:p>
        </w:tc>
      </w:tr>
      <w:tr w:rsidR="009F3A25" w:rsidTr="009F3A2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r>
              <w:t>2.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r>
              <w:t>Лыжный марафон</w:t>
            </w:r>
          </w:p>
          <w:p w:rsidR="009F3A25" w:rsidRDefault="009F3A25">
            <w:r>
              <w:t>Лыжня России 2013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r>
              <w:t>февраль</w:t>
            </w:r>
          </w:p>
        </w:tc>
      </w:tr>
      <w:tr w:rsidR="009F3A25" w:rsidTr="009F3A2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r>
              <w:t>3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r>
              <w:t>День здоровья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r>
              <w:t>март</w:t>
            </w:r>
          </w:p>
        </w:tc>
      </w:tr>
      <w:tr w:rsidR="009F3A25" w:rsidTr="009F3A2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r>
              <w:t>4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r>
              <w:t>Спортивные мероприятия с детьми группы риска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r>
              <w:t>Июнь-август</w:t>
            </w:r>
          </w:p>
        </w:tc>
      </w:tr>
      <w:tr w:rsidR="009F3A25" w:rsidTr="009F3A2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r>
              <w:t>5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r>
              <w:t>Кросс наций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r>
              <w:t>сентябрь</w:t>
            </w:r>
          </w:p>
        </w:tc>
      </w:tr>
      <w:tr w:rsidR="009F3A25" w:rsidTr="009F3A2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r>
              <w:t>6.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r>
              <w:t>Открытие лыжного сезона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r>
              <w:t>декабрь</w:t>
            </w:r>
          </w:p>
        </w:tc>
      </w:tr>
      <w:tr w:rsidR="009F3A25" w:rsidTr="009F3A2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r>
              <w:t>7.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r>
              <w:t>Новогодняя лыжная гонка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r>
              <w:t>декабрь</w:t>
            </w:r>
          </w:p>
        </w:tc>
      </w:tr>
      <w:tr w:rsidR="009F3A25" w:rsidTr="009F3A2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</w:tc>
      </w:tr>
      <w:tr w:rsidR="009F3A25" w:rsidTr="009F3A2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r>
              <w:t>1.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r>
              <w:t xml:space="preserve">Уточнение списка неблагополучных семей и «социально </w:t>
            </w:r>
            <w:proofErr w:type="gramStart"/>
            <w:r>
              <w:t>–о</w:t>
            </w:r>
            <w:proofErr w:type="gramEnd"/>
            <w:r>
              <w:t>пасных семей» на территории поселения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25" w:rsidRDefault="009F3A25"/>
          <w:p w:rsidR="009F3A25" w:rsidRDefault="009F3A25">
            <w:r>
              <w:t>январь</w:t>
            </w:r>
          </w:p>
        </w:tc>
      </w:tr>
      <w:tr w:rsidR="009F3A25" w:rsidTr="009F3A2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r>
              <w:t>2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r>
              <w:t xml:space="preserve">Сверка банков данных на неблагополучных детей и семей в </w:t>
            </w:r>
            <w:proofErr w:type="spellStart"/>
            <w:r>
              <w:t>КДНиЗП</w:t>
            </w:r>
            <w:proofErr w:type="spellEnd"/>
            <w:r>
              <w:t xml:space="preserve">,  </w:t>
            </w:r>
            <w:proofErr w:type="spellStart"/>
            <w:r>
              <w:t>УМСРОиП</w:t>
            </w:r>
            <w:proofErr w:type="spellEnd"/>
            <w:r>
              <w:t>,  ОДН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r>
              <w:t xml:space="preserve"> </w:t>
            </w:r>
          </w:p>
          <w:p w:rsidR="009F3A25" w:rsidRDefault="009F3A25">
            <w:r>
              <w:t>2 раза в год</w:t>
            </w:r>
          </w:p>
        </w:tc>
      </w:tr>
      <w:tr w:rsidR="009F3A25" w:rsidTr="009F3A2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r>
              <w:t xml:space="preserve">3. 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r>
              <w:t xml:space="preserve"> Взаимодействие в работе  с КДН и ЗП, органами опеки и попечительства, ОКД, общественными организациями по работе с детьми и семьей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25" w:rsidRDefault="009F3A25"/>
          <w:p w:rsidR="009F3A25" w:rsidRDefault="009F3A25">
            <w:r>
              <w:t>постоянно</w:t>
            </w:r>
          </w:p>
        </w:tc>
      </w:tr>
      <w:tr w:rsidR="009F3A25" w:rsidTr="009F3A2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r>
              <w:t xml:space="preserve">4. 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r>
              <w:t xml:space="preserve">Работа с неблагополучными семьями: </w:t>
            </w:r>
          </w:p>
          <w:p w:rsidR="009F3A25" w:rsidRDefault="009F3A25">
            <w:r>
              <w:t>- обследование жилищных условий семей;</w:t>
            </w:r>
          </w:p>
          <w:p w:rsidR="009F3A25" w:rsidRDefault="009F3A25">
            <w:r>
              <w:t>- беседы об ответственности родителей за воспитание и обучение детей;</w:t>
            </w:r>
          </w:p>
          <w:p w:rsidR="009F3A25" w:rsidRDefault="009F3A25">
            <w:r>
              <w:lastRenderedPageBreak/>
              <w:t>- соблюдение комендантского часа;</w:t>
            </w:r>
          </w:p>
          <w:p w:rsidR="009F3A25" w:rsidRDefault="009F3A25">
            <w:r>
              <w:t>- поведение родителей в семье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25" w:rsidRDefault="009F3A25"/>
          <w:p w:rsidR="009F3A25" w:rsidRDefault="009F3A25"/>
          <w:p w:rsidR="009F3A25" w:rsidRDefault="009F3A25"/>
          <w:p w:rsidR="009F3A25" w:rsidRDefault="009F3A25">
            <w:r>
              <w:t>постоянно</w:t>
            </w:r>
          </w:p>
        </w:tc>
      </w:tr>
      <w:tr w:rsidR="009F3A25" w:rsidTr="009F3A2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r>
              <w:lastRenderedPageBreak/>
              <w:t xml:space="preserve">5. 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r>
              <w:t>Совместная работа  со школой,  участковым уполномоченным, женсоветом по выявлению детей « группы риска»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25" w:rsidRDefault="009F3A25"/>
          <w:p w:rsidR="009F3A25" w:rsidRDefault="009F3A25">
            <w:r>
              <w:t>постоянно</w:t>
            </w:r>
          </w:p>
        </w:tc>
      </w:tr>
      <w:tr w:rsidR="009F3A25" w:rsidTr="009F3A2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r>
              <w:t>6.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r>
              <w:t>Организация детей и подростков в дни школьных  каникул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r>
              <w:t>В период каникул</w:t>
            </w:r>
          </w:p>
        </w:tc>
      </w:tr>
      <w:tr w:rsidR="009F3A25" w:rsidTr="009F3A2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r>
              <w:t>7.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r>
              <w:t xml:space="preserve"> Вовлечение  детей «группы риска» в спортивные секции, кружки, проводимые мероприятия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25" w:rsidRDefault="009F3A25"/>
          <w:p w:rsidR="009F3A25" w:rsidRDefault="009F3A25">
            <w:r>
              <w:t>постоянно</w:t>
            </w:r>
          </w:p>
        </w:tc>
      </w:tr>
      <w:tr w:rsidR="009F3A25" w:rsidTr="009F3A2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r>
              <w:t>8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5" w:rsidRDefault="009F3A25">
            <w:r>
              <w:t xml:space="preserve">Заслушивание вопросов на административном совете  по вопросам профилактики  правонарушение  и беспризорности 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25" w:rsidRDefault="009F3A25"/>
          <w:p w:rsidR="009F3A25" w:rsidRDefault="009F3A25">
            <w:r>
              <w:t>По плану административного совета</w:t>
            </w:r>
          </w:p>
        </w:tc>
      </w:tr>
    </w:tbl>
    <w:p w:rsidR="009F3A25" w:rsidRDefault="009F3A25" w:rsidP="009F3A25">
      <w:pPr>
        <w:rPr>
          <w:sz w:val="28"/>
          <w:szCs w:val="28"/>
        </w:rPr>
      </w:pPr>
    </w:p>
    <w:p w:rsidR="009F3A25" w:rsidRDefault="009F3A25" w:rsidP="009F3A25"/>
    <w:p w:rsidR="009F3A25" w:rsidRDefault="009F3A25" w:rsidP="009F3A25"/>
    <w:p w:rsidR="009F3A25" w:rsidRDefault="009F3A25" w:rsidP="009F3A25">
      <w:r>
        <w:t>Специалист: Е.И. Салькова</w:t>
      </w:r>
    </w:p>
    <w:p w:rsidR="009F3A25" w:rsidRDefault="009F3A25" w:rsidP="009F3A25">
      <w:pPr>
        <w:rPr>
          <w:sz w:val="28"/>
          <w:szCs w:val="28"/>
        </w:rPr>
      </w:pPr>
    </w:p>
    <w:p w:rsidR="009F3A25" w:rsidRDefault="009F3A25" w:rsidP="009F3A25"/>
    <w:p w:rsidR="004D1155" w:rsidRPr="009F3A25" w:rsidRDefault="004D1155">
      <w:pPr>
        <w:rPr>
          <w:sz w:val="28"/>
          <w:szCs w:val="28"/>
        </w:rPr>
      </w:pPr>
    </w:p>
    <w:sectPr w:rsidR="004D1155" w:rsidRPr="009F3A25" w:rsidSect="009F3A2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F7520"/>
    <w:multiLevelType w:val="hybridMultilevel"/>
    <w:tmpl w:val="C8A034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55"/>
    <w:rsid w:val="00255755"/>
    <w:rsid w:val="004D1155"/>
    <w:rsid w:val="00615B75"/>
    <w:rsid w:val="009F3A25"/>
    <w:rsid w:val="00D30631"/>
    <w:rsid w:val="00F3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3A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3A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cp:lastPrinted>2014-02-19T07:54:00Z</cp:lastPrinted>
  <dcterms:created xsi:type="dcterms:W3CDTF">2014-02-19T07:49:00Z</dcterms:created>
  <dcterms:modified xsi:type="dcterms:W3CDTF">2014-06-11T02:09:00Z</dcterms:modified>
</cp:coreProperties>
</file>